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Pr="008841C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14663A">
        <w:rPr>
          <w:b/>
          <w:color w:val="0070C0"/>
          <w:sz w:val="28"/>
          <w:szCs w:val="28"/>
        </w:rPr>
        <w:t xml:space="preserve">sheet 3: </w:t>
      </w:r>
      <w:r w:rsidR="00D201ED">
        <w:rPr>
          <w:b/>
          <w:color w:val="0070C0"/>
          <w:sz w:val="28"/>
          <w:szCs w:val="28"/>
        </w:rPr>
        <w:t>benefits/ risks/ burdens</w:t>
      </w:r>
    </w:p>
    <w:p w:rsidR="00777DAB" w:rsidRDefault="00777DAB" w:rsidP="00777DAB">
      <w:pPr>
        <w:rPr>
          <w:sz w:val="24"/>
          <w:szCs w:val="24"/>
        </w:rPr>
      </w:pPr>
    </w:p>
    <w:p w:rsidR="00777DAB" w:rsidRDefault="00777DAB" w:rsidP="00B477D9">
      <w:pPr>
        <w:pStyle w:val="NoSpacing"/>
        <w:rPr>
          <w:b/>
          <w:sz w:val="24"/>
          <w:szCs w:val="24"/>
        </w:rPr>
      </w:pPr>
      <w:r w:rsidRPr="00B672C8">
        <w:rPr>
          <w:b/>
          <w:sz w:val="24"/>
          <w:szCs w:val="24"/>
        </w:rPr>
        <w:t>Activity</w:t>
      </w:r>
    </w:p>
    <w:p w:rsidR="00BF586B" w:rsidRDefault="00BF586B" w:rsidP="00BF58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 the situation below regarding Peter and consider what are the benefit/s, risk/s and burden/s of the options available.</w:t>
      </w:r>
      <w:r w:rsidR="00B60BAA">
        <w:rPr>
          <w:sz w:val="24"/>
          <w:szCs w:val="24"/>
        </w:rPr>
        <w:t xml:space="preserve"> </w:t>
      </w:r>
      <w:r w:rsidR="00B60BAA" w:rsidRPr="00B60BAA">
        <w:rPr>
          <w:sz w:val="24"/>
          <w:szCs w:val="24"/>
        </w:rPr>
        <w:t>Write your ideas and thoughts in the boxes below.</w:t>
      </w:r>
      <w:bookmarkStart w:id="0" w:name="_GoBack"/>
      <w:bookmarkEnd w:id="0"/>
    </w:p>
    <w:p w:rsidR="00B672C8" w:rsidRDefault="00B672C8" w:rsidP="00777DAB">
      <w:pPr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B43BB5" w:rsidTr="00B43BB5">
        <w:tc>
          <w:tcPr>
            <w:tcW w:w="2410" w:type="dxa"/>
          </w:tcPr>
          <w:p w:rsidR="00B43BB5" w:rsidRDefault="00B43BB5" w:rsidP="006222B8">
            <w:pPr>
              <w:jc w:val="center"/>
              <w:rPr>
                <w:b/>
              </w:rPr>
            </w:pPr>
            <w:r w:rsidRPr="009D3C2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A701FE3" wp14:editId="4A842FD7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85725</wp:posOffset>
                  </wp:positionV>
                  <wp:extent cx="221153" cy="468155"/>
                  <wp:effectExtent l="0" t="0" r="7620" b="825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3" cy="46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3BB5" w:rsidRDefault="00B43BB5" w:rsidP="006222B8">
            <w:pPr>
              <w:jc w:val="center"/>
              <w:rPr>
                <w:b/>
              </w:rPr>
            </w:pPr>
          </w:p>
          <w:p w:rsidR="00B43BB5" w:rsidRDefault="00B43BB5" w:rsidP="006222B8">
            <w:pPr>
              <w:jc w:val="center"/>
              <w:rPr>
                <w:b/>
              </w:rPr>
            </w:pPr>
          </w:p>
          <w:p w:rsidR="00B43BB5" w:rsidRDefault="00B43BB5" w:rsidP="006222B8">
            <w:pPr>
              <w:jc w:val="center"/>
              <w:rPr>
                <w:b/>
              </w:rPr>
            </w:pPr>
          </w:p>
          <w:p w:rsidR="00B43BB5" w:rsidRPr="00B43BB5" w:rsidRDefault="00B43BB5" w:rsidP="006222B8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The situation</w:t>
            </w:r>
          </w:p>
        </w:tc>
        <w:tc>
          <w:tcPr>
            <w:tcW w:w="7796" w:type="dxa"/>
          </w:tcPr>
          <w:p w:rsidR="00B43BB5" w:rsidRPr="009D3C2E" w:rsidRDefault="00B43BB5" w:rsidP="006222B8">
            <w:pPr>
              <w:pStyle w:val="NoSpacing"/>
              <w:jc w:val="center"/>
              <w:rPr>
                <w:b/>
              </w:rPr>
            </w:pPr>
          </w:p>
          <w:p w:rsidR="00B43BB5" w:rsidRDefault="00B43BB5" w:rsidP="009D3C2E">
            <w:pPr>
              <w:pStyle w:val="NoSpacing"/>
              <w:rPr>
                <w:b/>
              </w:rPr>
            </w:pPr>
          </w:p>
          <w:p w:rsidR="00B43BB5" w:rsidRDefault="00B43BB5" w:rsidP="009D3C2E">
            <w:pPr>
              <w:pStyle w:val="NoSpacing"/>
              <w:rPr>
                <w:b/>
              </w:rPr>
            </w:pPr>
          </w:p>
          <w:p w:rsidR="00B43BB5" w:rsidRDefault="00B43BB5" w:rsidP="006222B8">
            <w:pPr>
              <w:pStyle w:val="NoSpacing"/>
              <w:jc w:val="center"/>
              <w:rPr>
                <w:b/>
              </w:rPr>
            </w:pPr>
          </w:p>
          <w:p w:rsidR="00B43BB5" w:rsidRPr="006222B8" w:rsidRDefault="00B43BB5" w:rsidP="00B43BB5">
            <w:pPr>
              <w:pStyle w:val="NoSpacing"/>
              <w:rPr>
                <w:b/>
              </w:rPr>
            </w:pPr>
          </w:p>
        </w:tc>
      </w:tr>
      <w:tr w:rsidR="00B43BB5" w:rsidTr="00B43BB5">
        <w:tc>
          <w:tcPr>
            <w:tcW w:w="2410" w:type="dxa"/>
          </w:tcPr>
          <w:p w:rsidR="00B43BB5" w:rsidRDefault="00B43BB5" w:rsidP="00B43BB5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F4C4552" wp14:editId="2C0C64B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152400</wp:posOffset>
                  </wp:positionV>
                  <wp:extent cx="360680" cy="360680"/>
                  <wp:effectExtent l="0" t="0" r="1270" b="1270"/>
                  <wp:wrapNone/>
                  <wp:docPr id="5" name="Picture 5" descr="C:\Users\lynne.partington\AppData\Local\Microsoft\Windows\INetCache\Content.MSO\ADA935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e.partington\AppData\Local\Microsoft\Windows\INetCache\Content.MSO\ADA935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BB5" w:rsidRDefault="00B43BB5" w:rsidP="00B43BB5">
            <w:pPr>
              <w:jc w:val="center"/>
            </w:pPr>
          </w:p>
          <w:p w:rsidR="00B43BB5" w:rsidRDefault="00B43BB5" w:rsidP="00B43BB5"/>
          <w:p w:rsidR="00B43BB5" w:rsidRDefault="00B43BB5" w:rsidP="00B43BB5">
            <w:pPr>
              <w:jc w:val="center"/>
              <w:rPr>
                <w:b/>
              </w:rPr>
            </w:pPr>
          </w:p>
          <w:p w:rsidR="00B43BB5" w:rsidRPr="00B43BB5" w:rsidRDefault="00B43BB5" w:rsidP="00B43BB5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Benefit/s</w:t>
            </w:r>
          </w:p>
        </w:tc>
        <w:tc>
          <w:tcPr>
            <w:tcW w:w="7796" w:type="dxa"/>
          </w:tcPr>
          <w:p w:rsidR="00B43BB5" w:rsidRPr="006222B8" w:rsidRDefault="00B43BB5" w:rsidP="00777DAB"/>
        </w:tc>
      </w:tr>
      <w:tr w:rsidR="00B43BB5" w:rsidTr="00B43BB5">
        <w:tc>
          <w:tcPr>
            <w:tcW w:w="2410" w:type="dxa"/>
          </w:tcPr>
          <w:p w:rsidR="00B43BB5" w:rsidRDefault="00B43BB5" w:rsidP="00B43BB5">
            <w:pPr>
              <w:jc w:val="center"/>
            </w:pPr>
          </w:p>
          <w:p w:rsidR="00B43BB5" w:rsidRDefault="00B43BB5" w:rsidP="00B43BB5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BFDCC19" wp14:editId="428BA88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14923</wp:posOffset>
                  </wp:positionV>
                  <wp:extent cx="360058" cy="346967"/>
                  <wp:effectExtent l="0" t="0" r="1905" b="0"/>
                  <wp:wrapNone/>
                  <wp:docPr id="8" name="Picture 8" descr="C:\Users\lynne.partington\AppData\Local\Microsoft\Windows\INetCache\Content.MSO\70DAA2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e.partington\AppData\Local\Microsoft\Windows\INetCache\Content.MSO\70DAA2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58" cy="34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BB5" w:rsidRDefault="00B43BB5" w:rsidP="00B43BB5">
            <w:pPr>
              <w:jc w:val="center"/>
            </w:pPr>
          </w:p>
          <w:p w:rsidR="00B43BB5" w:rsidRDefault="00B43BB5" w:rsidP="00B43BB5">
            <w:pPr>
              <w:jc w:val="center"/>
              <w:rPr>
                <w:b/>
              </w:rPr>
            </w:pPr>
          </w:p>
          <w:p w:rsidR="00B43BB5" w:rsidRPr="00B43BB5" w:rsidRDefault="00B43BB5" w:rsidP="00B43BB5">
            <w:pPr>
              <w:jc w:val="center"/>
              <w:rPr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Risk/s</w:t>
            </w:r>
          </w:p>
        </w:tc>
        <w:tc>
          <w:tcPr>
            <w:tcW w:w="7796" w:type="dxa"/>
          </w:tcPr>
          <w:p w:rsidR="00B43BB5" w:rsidRPr="006222B8" w:rsidRDefault="00B43BB5" w:rsidP="00777DAB"/>
        </w:tc>
      </w:tr>
      <w:tr w:rsidR="00B43BB5" w:rsidTr="00B43BB5">
        <w:tc>
          <w:tcPr>
            <w:tcW w:w="2410" w:type="dxa"/>
          </w:tcPr>
          <w:p w:rsidR="00B43BB5" w:rsidRDefault="00B43BB5" w:rsidP="00B43BB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0947FC5" wp14:editId="0BF69E5B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96203</wp:posOffset>
                  </wp:positionV>
                  <wp:extent cx="471609" cy="471609"/>
                  <wp:effectExtent l="0" t="0" r="5080" b="5080"/>
                  <wp:wrapNone/>
                  <wp:docPr id="9" name="Picture 9" descr="Stress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ss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9" cy="4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BB5" w:rsidRDefault="00B43BB5" w:rsidP="00B43BB5">
            <w:pPr>
              <w:jc w:val="center"/>
            </w:pPr>
          </w:p>
          <w:p w:rsidR="00B43BB5" w:rsidRDefault="00B43BB5" w:rsidP="00B43BB5">
            <w:pPr>
              <w:jc w:val="center"/>
            </w:pPr>
          </w:p>
          <w:p w:rsidR="00B43BB5" w:rsidRDefault="00B43BB5" w:rsidP="00B43BB5">
            <w:pPr>
              <w:jc w:val="center"/>
              <w:rPr>
                <w:b/>
              </w:rPr>
            </w:pPr>
          </w:p>
          <w:p w:rsidR="00B43BB5" w:rsidRPr="00B43BB5" w:rsidRDefault="00B43BB5" w:rsidP="00B43BB5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Burden/s</w:t>
            </w:r>
          </w:p>
        </w:tc>
        <w:tc>
          <w:tcPr>
            <w:tcW w:w="7796" w:type="dxa"/>
          </w:tcPr>
          <w:p w:rsidR="00B43BB5" w:rsidRPr="006222B8" w:rsidRDefault="00B43BB5" w:rsidP="00777DAB"/>
        </w:tc>
      </w:tr>
    </w:tbl>
    <w:p w:rsidR="00B672C8" w:rsidRDefault="00B43BB5" w:rsidP="00777DAB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77407DF" wp14:editId="395EE475">
            <wp:simplePos x="0" y="0"/>
            <wp:positionH relativeFrom="column">
              <wp:posOffset>2414270</wp:posOffset>
            </wp:positionH>
            <wp:positionV relativeFrom="paragraph">
              <wp:posOffset>284162</wp:posOffset>
            </wp:positionV>
            <wp:extent cx="1004570" cy="498475"/>
            <wp:effectExtent l="0" t="0" r="508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B5" w:rsidRDefault="00B43BB5" w:rsidP="00777DAB">
      <w:pPr>
        <w:rPr>
          <w:sz w:val="24"/>
          <w:szCs w:val="24"/>
        </w:rPr>
      </w:pPr>
    </w:p>
    <w:p w:rsidR="00B43BB5" w:rsidRDefault="00B43BB5" w:rsidP="00B43BB5">
      <w:pPr>
        <w:jc w:val="center"/>
        <w:rPr>
          <w:b/>
        </w:rPr>
      </w:pPr>
    </w:p>
    <w:p w:rsidR="00B43BB5" w:rsidRPr="00B43BB5" w:rsidRDefault="00B43BB5" w:rsidP="00B43BB5">
      <w:pPr>
        <w:jc w:val="center"/>
        <w:rPr>
          <w:sz w:val="24"/>
          <w:szCs w:val="24"/>
        </w:rPr>
      </w:pPr>
      <w:r w:rsidRPr="00B43BB5">
        <w:rPr>
          <w:b/>
          <w:sz w:val="24"/>
          <w:szCs w:val="24"/>
        </w:rPr>
        <w:t>What would your decision be?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43BB5" w:rsidRPr="006222B8" w:rsidTr="007F6D63">
        <w:tc>
          <w:tcPr>
            <w:tcW w:w="10206" w:type="dxa"/>
          </w:tcPr>
          <w:p w:rsidR="00B43BB5" w:rsidRDefault="00B43BB5" w:rsidP="001A52A5"/>
          <w:p w:rsidR="00B43BB5" w:rsidRDefault="00B43BB5" w:rsidP="001A52A5"/>
          <w:p w:rsidR="00B43BB5" w:rsidRDefault="00B43BB5" w:rsidP="001A52A5"/>
          <w:p w:rsidR="00B43BB5" w:rsidRDefault="00B43BB5" w:rsidP="001A52A5"/>
          <w:p w:rsidR="00B43BB5" w:rsidRDefault="00B43BB5" w:rsidP="001A52A5"/>
          <w:p w:rsidR="00B43BB5" w:rsidRDefault="00B43BB5" w:rsidP="001A52A5"/>
          <w:p w:rsidR="00B43BB5" w:rsidRDefault="00B43BB5" w:rsidP="001A52A5"/>
          <w:p w:rsidR="00B43BB5" w:rsidRPr="006222B8" w:rsidRDefault="00B43BB5" w:rsidP="001A52A5"/>
        </w:tc>
      </w:tr>
    </w:tbl>
    <w:p w:rsidR="00777DAB" w:rsidRPr="00777DAB" w:rsidRDefault="00777DAB" w:rsidP="00777DAB">
      <w:pPr>
        <w:rPr>
          <w:sz w:val="24"/>
          <w:szCs w:val="24"/>
        </w:rPr>
      </w:pPr>
    </w:p>
    <w:sectPr w:rsidR="00777DAB" w:rsidRPr="00777DAB" w:rsidSect="00777DAB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3D" w:rsidRDefault="001C7C3D" w:rsidP="00777DAB">
      <w:pPr>
        <w:spacing w:after="0" w:line="240" w:lineRule="auto"/>
      </w:pPr>
      <w:r>
        <w:separator/>
      </w:r>
    </w:p>
  </w:endnote>
  <w:endnote w:type="continuationSeparator" w:id="0">
    <w:p w:rsidR="001C7C3D" w:rsidRDefault="001C7C3D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3D" w:rsidRDefault="001C7C3D" w:rsidP="00777DAB">
      <w:pPr>
        <w:spacing w:after="0" w:line="240" w:lineRule="auto"/>
      </w:pPr>
      <w:r>
        <w:separator/>
      </w:r>
    </w:p>
  </w:footnote>
  <w:footnote w:type="continuationSeparator" w:id="0">
    <w:p w:rsidR="001C7C3D" w:rsidRDefault="001C7C3D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14663A"/>
    <w:rsid w:val="001528C7"/>
    <w:rsid w:val="001940BD"/>
    <w:rsid w:val="001B0376"/>
    <w:rsid w:val="001C7C3D"/>
    <w:rsid w:val="002A0743"/>
    <w:rsid w:val="00332B46"/>
    <w:rsid w:val="006222B8"/>
    <w:rsid w:val="006E6C36"/>
    <w:rsid w:val="00777DAB"/>
    <w:rsid w:val="007A014A"/>
    <w:rsid w:val="008841C3"/>
    <w:rsid w:val="009D3C2E"/>
    <w:rsid w:val="00A6779F"/>
    <w:rsid w:val="00B43BB5"/>
    <w:rsid w:val="00B477D9"/>
    <w:rsid w:val="00B60BAA"/>
    <w:rsid w:val="00B672C8"/>
    <w:rsid w:val="00B75E5F"/>
    <w:rsid w:val="00BA41CA"/>
    <w:rsid w:val="00BF586B"/>
    <w:rsid w:val="00D201ED"/>
    <w:rsid w:val="00E84725"/>
    <w:rsid w:val="00F344A2"/>
    <w:rsid w:val="00FA7424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7031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table" w:styleId="TableGrid">
    <w:name w:val="Table Grid"/>
    <w:basedOn w:val="TableNormal"/>
    <w:uiPriority w:val="39"/>
    <w:rsid w:val="00B4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10</cp:revision>
  <dcterms:created xsi:type="dcterms:W3CDTF">2021-07-27T01:49:00Z</dcterms:created>
  <dcterms:modified xsi:type="dcterms:W3CDTF">2021-08-15T14:05:00Z</dcterms:modified>
</cp:coreProperties>
</file>